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A1B5" w14:textId="77777777" w:rsidR="00863554" w:rsidRPr="00863554" w:rsidRDefault="00863554" w:rsidP="00B81C51">
      <w:pPr>
        <w:pageBreakBefore/>
        <w:jc w:val="center"/>
        <w:outlineLvl w:val="0"/>
        <w:rPr>
          <w:rFonts w:ascii="Arial" w:hAnsi="Arial" w:cs="Arial"/>
          <w:b/>
          <w:sz w:val="32"/>
          <w:lang w:val="en-GB"/>
        </w:rPr>
      </w:pPr>
      <w:bookmarkStart w:id="0" w:name="Visa_Form"/>
      <w:r w:rsidRPr="00863554">
        <w:rPr>
          <w:rFonts w:ascii="Arial" w:hAnsi="Arial" w:cs="Arial"/>
          <w:b/>
          <w:sz w:val="32"/>
          <w:lang w:val="en-GB"/>
        </w:rPr>
        <w:t>Visa Application Form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863554" w:rsidRPr="00863554" w14:paraId="3307C18C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1E92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C6C8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E9098EC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98D7F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3E0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651986CF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47568B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174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4ECE959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559DC0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8D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B032766" w14:textId="77777777" w:rsidTr="00CE4ABA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C0AA03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152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30B50BE" w14:textId="77777777" w:rsidR="00863554" w:rsidRPr="00B6534A" w:rsidRDefault="00863554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863554" w:rsidRPr="00B6534A" w14:paraId="41DB2C7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42556F3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857E85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75390C8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E601AC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BCDD2F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45397B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BAE745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F4715C2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1AAF8E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D5CABB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2245681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772D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9DBC76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53B53C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3BD39D3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73575E8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935F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B98727D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6D07DD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042874B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4DDA0C1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34D12F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DCD1C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869003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3ACD1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907B16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10FE04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1B9D3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36A50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A8711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ECFDD2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72CEC9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7E587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713C83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F56FD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9158E9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764D3E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22F70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26A94E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DFADA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B0B6C28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7190333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040EA5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6ABAB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8AA1C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6E17B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EF3E8A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0AF67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9D1EF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DB9183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E2917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6848D8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E307DA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51FBC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343E3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4447D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DF39A1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6360AA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443CC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EDC857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F92B0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556BE85B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6E78C9D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7BDD02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E6A9D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70DFF1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FEC28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DE1981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AE359E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FCB9D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73A0B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EA4EE6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6A1327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29539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D52A7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9CB7F4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DEDBC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753291E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11AA1C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E1EC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9AE671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B5D82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0154D06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2AF2B00B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C38B8D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1906B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624AF0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5B204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FEB0B2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B5864D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20A96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108BF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D68CF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82F9648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7183AE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977D7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B4184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13B5B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02C9D68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4A52FB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240DA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22C331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B072B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A9F85F6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01BFE98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4E2E66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AE454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BA392C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43813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F17909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A6F9B4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A45FC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FAA77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F6473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7323D75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12580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E63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343FE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4EAD7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1C7C5BC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C750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E72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EA98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57E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81C51" w:rsidRPr="00B6534A" w14:paraId="77041B5E" w14:textId="77777777" w:rsidTr="00B81C5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97318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14998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12FF2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4E0C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1F7A798" w14:textId="77777777" w:rsidTr="00B81C51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9ACC66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4A96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5A14C3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B667C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6219676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E5587F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80D7BB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2E0E15F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32DB7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705DCB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3A09CB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A9824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F6ED06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EFF13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055ABBA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6F13D7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D0923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F853AF7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33F56B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4DCB3FB" w14:textId="77777777" w:rsidR="00855BB4" w:rsidRPr="00B6534A" w:rsidRDefault="00855BB4" w:rsidP="00855BB4">
      <w:pPr>
        <w:rPr>
          <w:rFonts w:ascii="Arial" w:hAnsi="Arial" w:cs="Arial"/>
          <w:sz w:val="12"/>
          <w:lang w:val="en-GB"/>
        </w:rPr>
      </w:pPr>
    </w:p>
    <w:p w14:paraId="6823E51D" w14:textId="77777777" w:rsidR="00AD4306" w:rsidRPr="002D00CD" w:rsidRDefault="00AD4306" w:rsidP="00B81C51">
      <w:bookmarkStart w:id="1" w:name="_GoBack"/>
      <w:bookmarkEnd w:id="1"/>
    </w:p>
    <w:sectPr w:rsidR="00AD4306" w:rsidRPr="002D00CD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A5D8" w14:textId="77777777" w:rsidR="009907E3" w:rsidRDefault="009907E3" w:rsidP="00326216">
      <w:r>
        <w:separator/>
      </w:r>
    </w:p>
  </w:endnote>
  <w:endnote w:type="continuationSeparator" w:id="0">
    <w:p w14:paraId="241D1340" w14:textId="77777777" w:rsidR="009907E3" w:rsidRDefault="009907E3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2F3D1C2D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4DA7CA71" w14:textId="77777777" w:rsidR="00AA55C6" w:rsidRPr="00D85903" w:rsidRDefault="00855BB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390E28B8" w14:textId="77777777" w:rsidR="00AA55C6" w:rsidRPr="00D85903" w:rsidRDefault="00EE2064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6F3CE23F" w14:textId="77777777" w:rsidR="00917825" w:rsidRDefault="00855BB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0DC08F10" w14:textId="77777777" w:rsidR="008369BB" w:rsidRPr="00D85903" w:rsidRDefault="00855BB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566EA923" w14:textId="77777777" w:rsidR="00AA55C6" w:rsidRPr="00B1080F" w:rsidRDefault="00EE2064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57CD487D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2A667C38" w14:textId="2152A5F2" w:rsidR="00326216" w:rsidRPr="00326216" w:rsidRDefault="00EE2064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2019 </w:t>
          </w:r>
          <w:r w:rsidR="00326216"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CANADA Open</w:t>
          </w:r>
        </w:p>
        <w:p w14:paraId="38B8392D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0E763C1B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Jeff Bell / Tournament Director | Badminton Alberta / 60 Patterson Blvd SW, Calgary, Alberta, Canada</w:t>
          </w:r>
        </w:p>
        <w:p w14:paraId="68EC9998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| Mobile +00 1 (403) 874-1959 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326216">
              <w:rPr>
                <w:rFonts w:ascii="Arial" w:hAnsi="Arial" w:cs="Arial"/>
                <w:color w:val="0000FF"/>
                <w:sz w:val="16"/>
                <w:szCs w:val="18"/>
                <w:u w:val="single"/>
              </w:rPr>
              <w:t>jbell@badmintonalberta.ca</w:t>
            </w:r>
          </w:hyperlink>
        </w:p>
      </w:tc>
    </w:tr>
  </w:tbl>
  <w:p w14:paraId="7962CF4E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0047" w14:textId="77777777" w:rsidR="009907E3" w:rsidRDefault="009907E3" w:rsidP="00326216">
      <w:r>
        <w:separator/>
      </w:r>
    </w:p>
  </w:footnote>
  <w:footnote w:type="continuationSeparator" w:id="0">
    <w:p w14:paraId="2588BDA5" w14:textId="77777777" w:rsidR="009907E3" w:rsidRDefault="009907E3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7725" w14:textId="77777777" w:rsidR="00AA55C6" w:rsidRPr="004C3482" w:rsidRDefault="00855BB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CE4ABA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B408" w14:textId="70FC06B0" w:rsidR="000E5B8B" w:rsidRDefault="0096313C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7BA985" wp14:editId="51B1996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116455" cy="8953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35"/>
                  <a:stretch/>
                </pic:blipFill>
                <pic:spPr bwMode="auto">
                  <a:xfrm>
                    <a:off x="0" y="0"/>
                    <a:ext cx="21164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064">
      <w:rPr>
        <w:rFonts w:ascii="Cambria" w:hAnsi="Cambria"/>
        <w:sz w:val="32"/>
        <w:szCs w:val="32"/>
      </w:rPr>
      <w:t xml:space="preserve">2019 </w:t>
    </w:r>
    <w:r w:rsidR="00855BB4">
      <w:rPr>
        <w:rFonts w:ascii="Cambria" w:hAnsi="Cambria"/>
        <w:sz w:val="32"/>
        <w:szCs w:val="32"/>
      </w:rPr>
      <w:t>YONEX CANADA OPEN</w:t>
    </w:r>
  </w:p>
  <w:p w14:paraId="442780F9" w14:textId="0F9986BA" w:rsidR="0096313C" w:rsidRDefault="0096313C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0FD2398E" w14:textId="77777777" w:rsidR="00EE2064" w:rsidRPr="000E5B8B" w:rsidRDefault="00EE2064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5C8F7756" w14:textId="77777777" w:rsidR="000E5B8B" w:rsidRDefault="00EE2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2D00CD"/>
    <w:rsid w:val="00315560"/>
    <w:rsid w:val="00326216"/>
    <w:rsid w:val="0046106C"/>
    <w:rsid w:val="00491F54"/>
    <w:rsid w:val="00533FCC"/>
    <w:rsid w:val="007C73F1"/>
    <w:rsid w:val="00855BB4"/>
    <w:rsid w:val="00863554"/>
    <w:rsid w:val="0096313C"/>
    <w:rsid w:val="009907E3"/>
    <w:rsid w:val="00AD4306"/>
    <w:rsid w:val="00B6534A"/>
    <w:rsid w:val="00B81C51"/>
    <w:rsid w:val="00C26809"/>
    <w:rsid w:val="00CE4ABA"/>
    <w:rsid w:val="00ED477B"/>
    <w:rsid w:val="00EE2064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6B9C4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christopher Trenholme</cp:lastModifiedBy>
  <cp:revision>4</cp:revision>
  <cp:lastPrinted>2015-03-19T19:59:00Z</cp:lastPrinted>
  <dcterms:created xsi:type="dcterms:W3CDTF">2019-03-19T01:55:00Z</dcterms:created>
  <dcterms:modified xsi:type="dcterms:W3CDTF">2019-03-29T05:01:00Z</dcterms:modified>
</cp:coreProperties>
</file>